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final deliverable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We’ll begin gathering all the documentation necessary for the final delivery file.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We’ll continue gathering all the documentation necessary for the final delivery file.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to the showcase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 the project for the next group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documents and videos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finalize documentation.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